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05CE7" w14:textId="4EA17E12" w:rsidR="00DD443C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37669C" w:rsidRPr="0037669C">
        <w:rPr>
          <w:rFonts w:ascii="Book Antiqua" w:eastAsia="Calibri" w:hAnsi="Book Antiqua" w:cs="Mangal"/>
          <w:szCs w:val="22"/>
          <w:lang w:val="en-IN" w:bidi="ar-SA"/>
        </w:rPr>
        <w:t>CC/NT/W-GIS/DOM/A10/25/06459</w:t>
      </w:r>
      <w:r w:rsidR="0037669C">
        <w:rPr>
          <w:rFonts w:ascii="Book Antiqua" w:eastAsia="Calibri" w:hAnsi="Book Antiqua" w:cs="Mangal"/>
          <w:b/>
          <w:bCs/>
          <w:szCs w:val="22"/>
          <w:lang w:val="en-IN" w:bidi="ar-SA"/>
        </w:rPr>
        <w:t xml:space="preserve"> </w:t>
      </w:r>
      <w:r w:rsidR="008D4A1B">
        <w:rPr>
          <w:rFonts w:ascii="Book Antiqua" w:hAnsi="Book Antiqua"/>
          <w:lang w:val="en-GB"/>
        </w:rPr>
        <w:t>/</w:t>
      </w:r>
      <w:r w:rsidR="00FA25C4">
        <w:rPr>
          <w:rFonts w:ascii="Book Antiqua" w:hAnsi="Book Antiqua"/>
          <w:lang w:val="en-GB"/>
        </w:rPr>
        <w:t>Corr</w:t>
      </w:r>
      <w:r w:rsidR="0037669C">
        <w:rPr>
          <w:rFonts w:ascii="Book Antiqua" w:hAnsi="Book Antiqua"/>
          <w:lang w:val="en-GB"/>
        </w:rPr>
        <w:t>.</w:t>
      </w:r>
      <w:r w:rsidR="00FA25C4">
        <w:rPr>
          <w:rFonts w:ascii="Book Antiqua" w:hAnsi="Book Antiqua"/>
          <w:lang w:val="en-GB"/>
        </w:rPr>
        <w:t>-I</w:t>
      </w:r>
      <w:r w:rsidR="00253487">
        <w:rPr>
          <w:rFonts w:ascii="Book Antiqua" w:hAnsi="Book Antiqua"/>
          <w:lang w:val="en-GB"/>
        </w:rPr>
        <w:t xml:space="preserve"> and Amend-IV</w:t>
      </w:r>
      <w:r w:rsidR="00FA25C4">
        <w:rPr>
          <w:rFonts w:ascii="Book Antiqua" w:hAnsi="Book Antiqua"/>
          <w:lang w:val="en-GB"/>
        </w:rPr>
        <w:t xml:space="preserve"> </w:t>
      </w:r>
    </w:p>
    <w:p w14:paraId="5108C6FC" w14:textId="3D10E2DD" w:rsidR="004A5FED" w:rsidRP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Date</w:t>
      </w:r>
      <w:r w:rsidR="007C13E1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833567">
        <w:rPr>
          <w:rFonts w:ascii="Book Antiqua" w:eastAsia="Times New Roman" w:hAnsi="Book Antiqua" w:cs="Mangal"/>
          <w:szCs w:val="22"/>
          <w:lang w:bidi="ar-SA"/>
        </w:rPr>
        <w:t>08</w:t>
      </w:r>
      <w:r w:rsidR="003C0C17">
        <w:rPr>
          <w:rFonts w:ascii="Book Antiqua" w:eastAsia="Times New Roman" w:hAnsi="Book Antiqua" w:cs="Mangal"/>
          <w:szCs w:val="22"/>
          <w:lang w:bidi="ar-SA"/>
        </w:rPr>
        <w:t>/0</w:t>
      </w:r>
      <w:r w:rsidR="0096403C">
        <w:rPr>
          <w:rFonts w:ascii="Book Antiqua" w:eastAsia="Times New Roman" w:hAnsi="Book Antiqua" w:cs="Mangal"/>
          <w:szCs w:val="22"/>
          <w:lang w:bidi="ar-SA"/>
        </w:rPr>
        <w:t>8</w:t>
      </w:r>
      <w:r w:rsidR="007C13E1">
        <w:rPr>
          <w:rFonts w:ascii="Book Antiqua" w:eastAsia="Times New Roman" w:hAnsi="Book Antiqua" w:cs="Mangal"/>
          <w:szCs w:val="22"/>
          <w:lang w:bidi="ar-SA"/>
        </w:rPr>
        <w:t>/202</w:t>
      </w:r>
      <w:r w:rsidR="0037669C">
        <w:rPr>
          <w:rFonts w:ascii="Book Antiqua" w:eastAsia="Times New Roman" w:hAnsi="Book Antiqua" w:cs="Mangal"/>
          <w:szCs w:val="22"/>
          <w:lang w:bidi="ar-SA"/>
        </w:rPr>
        <w:t>5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58C68CCF" w14:textId="77777777"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5414C42E" w14:textId="2544764B" w:rsidR="004A5FED" w:rsidRPr="00C5767C" w:rsidRDefault="004A5FED" w:rsidP="003D071E">
      <w:pPr>
        <w:pStyle w:val="Header"/>
        <w:jc w:val="both"/>
        <w:rPr>
          <w:rFonts w:ascii="Book Antiqua" w:hAnsi="Book Antiqua"/>
          <w:lang w:val="en-GB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FA25C4">
        <w:rPr>
          <w:rFonts w:ascii="Book Antiqua" w:eastAsia="Times New Roman" w:hAnsi="Book Antiqua" w:cs="Mangal"/>
          <w:b/>
          <w:szCs w:val="22"/>
          <w:lang w:bidi="ar-SA"/>
        </w:rPr>
        <w:t>Corrigendum No.-I</w:t>
      </w:r>
      <w:r w:rsidR="00253487">
        <w:rPr>
          <w:rFonts w:ascii="Book Antiqua" w:eastAsia="Times New Roman" w:hAnsi="Book Antiqua" w:cs="Mangal"/>
          <w:b/>
          <w:szCs w:val="22"/>
          <w:lang w:bidi="ar-SA"/>
        </w:rPr>
        <w:t xml:space="preserve"> alongwith Amendment-IV</w:t>
      </w:r>
      <w:r w:rsidR="00FA25C4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B85CFE">
        <w:rPr>
          <w:rFonts w:ascii="Book Antiqua" w:eastAsia="Times New Roman" w:hAnsi="Book Antiqua" w:cs="Mangal"/>
          <w:b/>
          <w:bCs/>
          <w:szCs w:val="22"/>
          <w:lang w:bidi="ar-SA"/>
        </w:rPr>
        <w:t>dated</w:t>
      </w:r>
      <w:r w:rsidR="00F55598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833567">
        <w:rPr>
          <w:rFonts w:ascii="Book Antiqua" w:eastAsia="Times New Roman" w:hAnsi="Book Antiqua" w:cs="Mangal"/>
          <w:b/>
          <w:bCs/>
          <w:szCs w:val="22"/>
          <w:lang w:bidi="ar-SA"/>
        </w:rPr>
        <w:t>08</w:t>
      </w:r>
      <w:r w:rsidR="0037669C">
        <w:rPr>
          <w:rFonts w:ascii="Book Antiqua" w:eastAsia="Times New Roman" w:hAnsi="Book Antiqua" w:cs="Mangal"/>
          <w:b/>
          <w:bCs/>
          <w:szCs w:val="22"/>
          <w:lang w:bidi="ar-SA"/>
        </w:rPr>
        <w:t>/08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/20</w:t>
      </w:r>
      <w:r w:rsidR="0037669C">
        <w:rPr>
          <w:rFonts w:ascii="Book Antiqua" w:eastAsia="Times New Roman" w:hAnsi="Book Antiqua" w:cs="Mangal"/>
          <w:b/>
          <w:bCs/>
          <w:szCs w:val="22"/>
          <w:lang w:bidi="ar-SA"/>
        </w:rPr>
        <w:t>25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4A5FE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37669C" w:rsidRPr="0037669C">
        <w:rPr>
          <w:rFonts w:ascii="Book Antiqua" w:eastAsia="Calibri" w:hAnsi="Book Antiqua" w:cs="Mangal"/>
          <w:b/>
          <w:bCs/>
          <w:szCs w:val="22"/>
          <w:lang w:val="en-IN" w:bidi="ar-SA"/>
        </w:rPr>
        <w:t xml:space="preserve">400kV GIS Substation Package SS-149 </w:t>
      </w:r>
      <w:r w:rsidR="0037669C" w:rsidRPr="0037669C">
        <w:rPr>
          <w:rFonts w:ascii="Book Antiqua" w:eastAsia="Calibri" w:hAnsi="Book Antiqua" w:cs="Mangal"/>
          <w:szCs w:val="22"/>
          <w:lang w:val="en-IN" w:bidi="ar-SA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  <w:r w:rsidR="0037669C">
        <w:rPr>
          <w:rFonts w:ascii="Book Antiqua" w:eastAsia="Calibri" w:hAnsi="Book Antiqua" w:cs="Mangal"/>
          <w:b/>
          <w:bCs/>
          <w:szCs w:val="22"/>
          <w:lang w:val="en-IN" w:bidi="ar-SA"/>
        </w:rPr>
        <w:t xml:space="preserve"> </w:t>
      </w:r>
    </w:p>
    <w:p w14:paraId="3BB6F087" w14:textId="77777777" w:rsidR="007A5574" w:rsidRPr="00C5767C" w:rsidRDefault="007A5574" w:rsidP="007A5574">
      <w:pPr>
        <w:pStyle w:val="Header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4364062" w14:textId="18F47D5A" w:rsidR="004A5FED" w:rsidRPr="004A5FE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FA25C4" w:rsidRPr="00FA25C4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Corrigendum No.-I</w:t>
      </w:r>
      <w:r w:rsidR="00253487" w:rsidRPr="00253487">
        <w:t xml:space="preserve"> </w:t>
      </w:r>
      <w:r w:rsidR="00253487" w:rsidRPr="00253487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alongwith Amendment-IV</w:t>
      </w:r>
      <w:r w:rsidR="00FA25C4" w:rsidRPr="00FA25C4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  <w:r w:rsidR="00253487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</w:p>
    <w:p w14:paraId="6050EB88" w14:textId="77777777"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1B68AB08" w14:textId="7CDBEF0B"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19761798" w14:textId="77777777"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273D2D8" w14:textId="4F4B0C11"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</w:t>
      </w:r>
      <w:r w:rsidR="003A4993">
        <w:rPr>
          <w:rFonts w:ascii="Book Antiqua" w:eastAsia="Times New Roman" w:hAnsi="Book Antiqua" w:cs="Times New Roman"/>
          <w:szCs w:val="22"/>
          <w:lang w:bidi="ar-SA"/>
        </w:rPr>
        <w:t>B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idding </w:t>
      </w:r>
      <w:r w:rsidR="003A4993">
        <w:rPr>
          <w:rFonts w:ascii="Book Antiqua" w:eastAsia="Times New Roman" w:hAnsi="Book Antiqua" w:cs="Times New Roman"/>
          <w:szCs w:val="22"/>
          <w:lang w:bidi="ar-SA"/>
        </w:rPr>
        <w:t>D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ocuments for the subject Package uploaded along</w:t>
      </w:r>
      <w:r w:rsidR="00403D91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>with NIT, on the portal</w:t>
      </w:r>
      <w:r w:rsidR="008D4A1B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="00AC7D30" w:rsidRPr="00267163">
        <w:rPr>
          <w:rStyle w:val="Hyperlink"/>
          <w:rFonts w:ascii="Book Antiqua" w:hAnsi="Book Antiqua" w:cs="Arial"/>
          <w:szCs w:val="22"/>
        </w:rPr>
        <w:t>https://etender.powergrid.in</w:t>
      </w:r>
      <w:r w:rsidR="008D4A1B"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37669C">
        <w:rPr>
          <w:rFonts w:ascii="Book Antiqua" w:eastAsia="Times New Roman" w:hAnsi="Book Antiqua" w:cs="Times New Roman"/>
          <w:szCs w:val="22"/>
          <w:lang w:bidi="ar-SA"/>
        </w:rPr>
        <w:t>20/0</w:t>
      </w:r>
      <w:r w:rsidR="00F32D79">
        <w:rPr>
          <w:rFonts w:ascii="Book Antiqua" w:eastAsia="Times New Roman" w:hAnsi="Book Antiqua" w:cs="Times New Roman"/>
          <w:szCs w:val="22"/>
          <w:lang w:bidi="ar-SA"/>
        </w:rPr>
        <w:t>5</w:t>
      </w:r>
      <w:r w:rsidR="0037669C">
        <w:rPr>
          <w:rFonts w:ascii="Book Antiqua" w:eastAsia="Times New Roman" w:hAnsi="Book Antiqua" w:cs="Times New Roman"/>
          <w:szCs w:val="22"/>
          <w:lang w:bidi="ar-SA"/>
        </w:rPr>
        <w:t>/2025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106CA441" w14:textId="77777777"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32E607CA" w14:textId="4687EE82"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="008D4A1B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FA25C4">
        <w:rPr>
          <w:rFonts w:ascii="Book Antiqua" w:eastAsia="Times New Roman" w:hAnsi="Book Antiqua" w:cs="Mangal"/>
          <w:b/>
          <w:szCs w:val="22"/>
          <w:lang w:bidi="ar-SA"/>
        </w:rPr>
        <w:t>Corrigendum No.-I</w:t>
      </w:r>
      <w:r w:rsidR="00253487">
        <w:rPr>
          <w:rFonts w:ascii="Book Antiqua" w:eastAsia="Times New Roman" w:hAnsi="Book Antiqua" w:cs="Mangal"/>
          <w:b/>
          <w:szCs w:val="22"/>
          <w:lang w:bidi="ar-SA"/>
        </w:rPr>
        <w:t xml:space="preserve"> alongwith Amendment-IV</w:t>
      </w:r>
      <w:r w:rsidR="0037669C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61480C">
        <w:rPr>
          <w:rFonts w:ascii="Book Antiqua" w:eastAsia="Times New Roman" w:hAnsi="Book Antiqua" w:cs="Mangal"/>
          <w:b/>
          <w:szCs w:val="22"/>
          <w:lang w:bidi="ar-SA"/>
        </w:rPr>
        <w:t>d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ated </w:t>
      </w:r>
      <w:r w:rsidR="005A63BA">
        <w:rPr>
          <w:rFonts w:ascii="Book Antiqua" w:eastAsia="Times New Roman" w:hAnsi="Book Antiqua" w:cs="Mangal"/>
          <w:b/>
          <w:bCs/>
          <w:szCs w:val="22"/>
          <w:lang w:bidi="ar-SA"/>
        </w:rPr>
        <w:t>08</w:t>
      </w:r>
      <w:r w:rsidR="0037669C">
        <w:rPr>
          <w:rFonts w:ascii="Book Antiqua" w:eastAsia="Times New Roman" w:hAnsi="Book Antiqua" w:cs="Mangal"/>
          <w:b/>
          <w:bCs/>
          <w:szCs w:val="22"/>
          <w:lang w:bidi="ar-SA"/>
        </w:rPr>
        <w:t>/08/2025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14:paraId="3DC5905F" w14:textId="77777777"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5F406AFF" w14:textId="77777777"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45559459" w14:textId="77777777"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F2900C1" w14:textId="77777777"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30EF7ED" w14:textId="77777777" w:rsidR="004A5FED" w:rsidRP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504A3D34" w14:textId="77777777" w:rsidR="004A5FED" w:rsidRP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4B1AC244" w14:textId="12119DA8" w:rsidR="004A5FED" w:rsidRPr="004A5FE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</w:r>
      <w:bookmarkStart w:id="0" w:name="_GoBack"/>
      <w:r w:rsidR="00833567">
        <w:rPr>
          <w:rFonts w:ascii="Book Antiqua" w:hAnsi="Book Antiqua"/>
          <w:szCs w:val="22"/>
        </w:rPr>
        <w:pict w14:anchorId="12639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5.1pt;height:67.8pt">
            <v:imagedata r:id="rId7" o:title=""/>
            <o:lock v:ext="edit" ungrouping="t" rotation="t" cropping="t" verticies="t" text="t" grouping="t"/>
            <o:signatureline v:ext="edit" id="{EA748F2C-A965-4684-B5EF-9AB3EE100F15}" provid="{00000000-0000-0000-0000-000000000000}" o:suggestedsigner="PRASHANT VERMA" o:suggestedsigner2="ENGINEER " issignatureline="t"/>
          </v:shape>
        </w:pict>
      </w:r>
      <w:bookmarkEnd w:id="0"/>
    </w:p>
    <w:p w14:paraId="5C9B8464" w14:textId="4A50A1FF" w:rsidR="000D0C22" w:rsidRPr="004A5FED" w:rsidRDefault="000D0C22" w:rsidP="007C13E1">
      <w:pPr>
        <w:jc w:val="right"/>
        <w:rPr>
          <w:rFonts w:ascii="Book Antiqua" w:hAnsi="Book Antiqua"/>
          <w:szCs w:val="22"/>
        </w:rPr>
      </w:pPr>
    </w:p>
    <w:sectPr w:rsidR="000D0C22" w:rsidRPr="004A5FE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42D44" w14:textId="77777777" w:rsidR="0095171F" w:rsidRDefault="0095171F" w:rsidP="00B16323">
      <w:pPr>
        <w:spacing w:after="0" w:line="240" w:lineRule="auto"/>
      </w:pPr>
      <w:r>
        <w:separator/>
      </w:r>
    </w:p>
  </w:endnote>
  <w:endnote w:type="continuationSeparator" w:id="0">
    <w:p w14:paraId="4FEA79FE" w14:textId="77777777" w:rsidR="0095171F" w:rsidRDefault="0095171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F08D" w14:textId="77777777" w:rsidR="00590E52" w:rsidRDefault="005A63BA" w:rsidP="00335E65">
    <w:pPr>
      <w:jc w:val="center"/>
    </w:pPr>
    <w:r>
      <w:rPr>
        <w:b/>
        <w:bCs/>
        <w:noProof/>
      </w:rPr>
      <w:pict w14:anchorId="580C65B0">
        <v:rect id="Rectangle 2" o:spid="_x0000_s1027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6EA5FFAE">
        <v:rect id="Rectangle 6" o:spid="_x0000_s1026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14EA1E1">
        <v:line id="Straight Connector 9" o:spid="_x0000_s1025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32D4C" w14:textId="77777777" w:rsidR="0095171F" w:rsidRDefault="0095171F" w:rsidP="00B16323">
      <w:pPr>
        <w:spacing w:after="0" w:line="240" w:lineRule="auto"/>
      </w:pPr>
      <w:r>
        <w:separator/>
      </w:r>
    </w:p>
  </w:footnote>
  <w:footnote w:type="continuationSeparator" w:id="0">
    <w:p w14:paraId="733C8426" w14:textId="77777777" w:rsidR="0095171F" w:rsidRDefault="0095171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DE6D6" w14:textId="77777777" w:rsidR="00B16323" w:rsidRDefault="005A63BA" w:rsidP="00B16323">
    <w:pPr>
      <w:pStyle w:val="Header"/>
      <w:rPr>
        <w:noProof/>
      </w:rPr>
    </w:pPr>
    <w:r>
      <w:rPr>
        <w:noProof/>
      </w:rPr>
      <w:pict w14:anchorId="50995468">
        <v:rect id="Rectangle 5" o:spid="_x0000_s1029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54801B5">
        <v:rect id="Rectangle 4" o:spid="_x0000_s1028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676541F" wp14:editId="1485FB2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73011BD3" wp14:editId="0C9555E2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56D79D0" w14:textId="77777777" w:rsidR="00B16323" w:rsidRPr="006C53F9" w:rsidRDefault="00B16323" w:rsidP="00B16323">
    <w:pPr>
      <w:pStyle w:val="Header"/>
      <w:jc w:val="right"/>
    </w:pPr>
  </w:p>
  <w:p w14:paraId="53E6D16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6B21"/>
    <w:rsid w:val="00026EE3"/>
    <w:rsid w:val="000643E2"/>
    <w:rsid w:val="00071360"/>
    <w:rsid w:val="00095799"/>
    <w:rsid w:val="000B37D8"/>
    <w:rsid w:val="000D0C22"/>
    <w:rsid w:val="000F0EB6"/>
    <w:rsid w:val="001125EF"/>
    <w:rsid w:val="00123307"/>
    <w:rsid w:val="001334F3"/>
    <w:rsid w:val="00194133"/>
    <w:rsid w:val="001C4C03"/>
    <w:rsid w:val="001D01AB"/>
    <w:rsid w:val="001D303D"/>
    <w:rsid w:val="00204948"/>
    <w:rsid w:val="0020728A"/>
    <w:rsid w:val="00241637"/>
    <w:rsid w:val="00253487"/>
    <w:rsid w:val="00264F18"/>
    <w:rsid w:val="002810D5"/>
    <w:rsid w:val="002D1011"/>
    <w:rsid w:val="002D2EEF"/>
    <w:rsid w:val="003204FB"/>
    <w:rsid w:val="00335E65"/>
    <w:rsid w:val="00344562"/>
    <w:rsid w:val="0035088B"/>
    <w:rsid w:val="0037669C"/>
    <w:rsid w:val="003A4993"/>
    <w:rsid w:val="003A4E00"/>
    <w:rsid w:val="003B78E2"/>
    <w:rsid w:val="003C0C17"/>
    <w:rsid w:val="003D071E"/>
    <w:rsid w:val="00403D91"/>
    <w:rsid w:val="00447E8D"/>
    <w:rsid w:val="00450FEA"/>
    <w:rsid w:val="00454C6B"/>
    <w:rsid w:val="004A5FED"/>
    <w:rsid w:val="004D70D4"/>
    <w:rsid w:val="004F1E2A"/>
    <w:rsid w:val="00534D60"/>
    <w:rsid w:val="00574443"/>
    <w:rsid w:val="00590E52"/>
    <w:rsid w:val="005961A1"/>
    <w:rsid w:val="005A63BA"/>
    <w:rsid w:val="005B735C"/>
    <w:rsid w:val="0060224D"/>
    <w:rsid w:val="0061480C"/>
    <w:rsid w:val="00666439"/>
    <w:rsid w:val="00687937"/>
    <w:rsid w:val="00702018"/>
    <w:rsid w:val="00705593"/>
    <w:rsid w:val="00742902"/>
    <w:rsid w:val="00743559"/>
    <w:rsid w:val="0078642D"/>
    <w:rsid w:val="00790D36"/>
    <w:rsid w:val="00795796"/>
    <w:rsid w:val="007A2FF0"/>
    <w:rsid w:val="007A5574"/>
    <w:rsid w:val="007B0E2E"/>
    <w:rsid w:val="007C13E1"/>
    <w:rsid w:val="007C155C"/>
    <w:rsid w:val="008213EF"/>
    <w:rsid w:val="00833567"/>
    <w:rsid w:val="00875258"/>
    <w:rsid w:val="008D4A1B"/>
    <w:rsid w:val="00903665"/>
    <w:rsid w:val="0095171F"/>
    <w:rsid w:val="00952B64"/>
    <w:rsid w:val="0096403C"/>
    <w:rsid w:val="00A56068"/>
    <w:rsid w:val="00A7221E"/>
    <w:rsid w:val="00A904E3"/>
    <w:rsid w:val="00A96614"/>
    <w:rsid w:val="00AC4610"/>
    <w:rsid w:val="00AC68FA"/>
    <w:rsid w:val="00AC7D30"/>
    <w:rsid w:val="00AF03AB"/>
    <w:rsid w:val="00B14EC0"/>
    <w:rsid w:val="00B16323"/>
    <w:rsid w:val="00B43E50"/>
    <w:rsid w:val="00B5234F"/>
    <w:rsid w:val="00B56F60"/>
    <w:rsid w:val="00B630EB"/>
    <w:rsid w:val="00B85CFE"/>
    <w:rsid w:val="00B8620F"/>
    <w:rsid w:val="00B977FA"/>
    <w:rsid w:val="00BD4014"/>
    <w:rsid w:val="00BE5F43"/>
    <w:rsid w:val="00BF3999"/>
    <w:rsid w:val="00C147BE"/>
    <w:rsid w:val="00C175CC"/>
    <w:rsid w:val="00C34268"/>
    <w:rsid w:val="00C5767C"/>
    <w:rsid w:val="00C6648C"/>
    <w:rsid w:val="00CA2E5F"/>
    <w:rsid w:val="00CA5CFB"/>
    <w:rsid w:val="00CC7433"/>
    <w:rsid w:val="00CD40B7"/>
    <w:rsid w:val="00D60DC4"/>
    <w:rsid w:val="00D85BA9"/>
    <w:rsid w:val="00DA293A"/>
    <w:rsid w:val="00DB22BD"/>
    <w:rsid w:val="00DD443C"/>
    <w:rsid w:val="00DF5B0C"/>
    <w:rsid w:val="00E35C35"/>
    <w:rsid w:val="00E646EB"/>
    <w:rsid w:val="00E6630B"/>
    <w:rsid w:val="00E75E47"/>
    <w:rsid w:val="00E91E2A"/>
    <w:rsid w:val="00E9377C"/>
    <w:rsid w:val="00E97E62"/>
    <w:rsid w:val="00F32D79"/>
    <w:rsid w:val="00F55598"/>
    <w:rsid w:val="00F8672B"/>
    <w:rsid w:val="00FA25C4"/>
    <w:rsid w:val="00FA61E3"/>
    <w:rsid w:val="00FD0317"/>
    <w:rsid w:val="00FE23F3"/>
    <w:rsid w:val="00FE5CC9"/>
    <w:rsid w:val="00FF16D7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D099202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mjRRCsYaXqXXH6flsPUQ96qDLYo11xa6e0UpsA0qjKU=</DigestValue>
    </Reference>
    <Reference Type="http://www.w3.org/2000/09/xmldsig#Object" URI="#idOfficeObject">
      <DigestMethod Algorithm="http://www.w3.org/2001/04/xmlenc#sha256"/>
      <DigestValue>WIcNnMpsoQsuxobAEEnABANKobNqo8VSYcNEVEQSRHc=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PfSotmdgaIGaVB1N7j+C9hsMehrvpKE1KveFnlQ8qqw=</DigestValue>
    </Reference>
    <Reference Type="http://www.w3.org/2000/09/xmldsig#Object" URI="#idValidSigLnImg">
      <DigestMethod Algorithm="http://www.w3.org/2001/04/xmlenc#sha256"/>
      <DigestValue>uZ7V98U+hsCi7Skvzxq2KAooGjOBPzvHVYeUilJAbgs=</DigestValue>
    </Reference>
    <Reference Type="http://www.w3.org/2000/09/xmldsig#Object" URI="#idInvalidSigLnImg">
      <DigestMethod Algorithm="http://www.w3.org/2001/04/xmlenc#sha256"/>
      <DigestValue>DGZkAfAIdm+Eg6fnMrRNbw7Vat4bw/CuOimtABFJyH4=</DigestValue>
    </Reference>
  </SignedInfo>
  <SignatureValue>Sg9TP3E25/JBKAFXnIGnjxccz5QVWuKNXSitzRuSLgZZvqnKcSklLwWVt9u+H5F8L55YyXPWGJ5V
WtrKVnogynLbh7JH9tKE/JG4H0HnBphImEDB3BNk5u/LcTr9SgYA7zBi41kLfV4MatjD/uBsfJlY
ZKDCsM8zjiPtx2v5OM35Ix3z8rXRlh6PqxjTVCkLIAYszYntK1xFGx2zvio4R/tf2s81K1t6Sufi
THhn5/1KeMFhZcMkDgFU7aGnI0mMJJ2HQyfVQzJwhjZVvf2zXneQeRpOJGSIJ/FgJ4gEpO8B3Lrc
nUNffJA9lWnW8rtHGyuhPuwvSFYUR2sXw+KSJA==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Py34FIHxBtiwokoRk/fh/mZEGHQn845REqFZj9sSezA=</DigestValue>
      </Reference>
      <Reference URI="/word/endnotes.xml?ContentType=application/vnd.openxmlformats-officedocument.wordprocessingml.endnotes+xml">
        <DigestMethod Algorithm="http://www.w3.org/2001/04/xmlenc#sha256"/>
        <DigestValue>9NuTw6m8y2kcK3cSIj3yGUzi1lTPQsTBMQneAwlPZbQ=</DigestValue>
      </Reference>
      <Reference URI="/word/fontTable.xml?ContentType=application/vnd.openxmlformats-officedocument.wordprocessingml.fontTable+xml">
        <DigestMethod Algorithm="http://www.w3.org/2001/04/xmlenc#sha256"/>
        <DigestValue>zTBwP4ZfWp4PX5N+4qeAOJx87xYZ6OXiXAUKysA32yI=</DigestValue>
      </Reference>
      <Reference URI="/word/footer1.xml?ContentType=application/vnd.openxmlformats-officedocument.wordprocessingml.footer+xml">
        <DigestMethod Algorithm="http://www.w3.org/2001/04/xmlenc#sha256"/>
        <DigestValue>GURqjNkR0+2nibn9IcjZJzrRdhEV/wmf9LikDI4AdfM=</DigestValue>
      </Reference>
      <Reference URI="/word/footnotes.xml?ContentType=application/vnd.openxmlformats-officedocument.wordprocessingml.footnotes+xml">
        <DigestMethod Algorithm="http://www.w3.org/2001/04/xmlenc#sha256"/>
        <DigestValue>TjO3sgJBQqKsTRySQo/kKDnjh9vxpoZHSYeVfwAQT7c=</DigestValue>
      </Reference>
      <Reference URI="/word/header1.xml?ContentType=application/vnd.openxmlformats-officedocument.wordprocessingml.header+xml">
        <DigestMethod Algorithm="http://www.w3.org/2001/04/xmlenc#sha256"/>
        <DigestValue>VrdBF51HtY9Jmn9ePOz6w8lLzkhIO2eB/K3+k3qwgtE=</DigestValue>
      </Reference>
      <Reference URI="/word/media/image1.emf?ContentType=image/x-emf">
        <DigestMethod Algorithm="http://www.w3.org/2001/04/xmlenc#sha256"/>
        <DigestValue>zwqkm3YR1fR41FOZrbv11f++EAM9/b8Y/ydQwmjBqbM=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GhbwPO9AioiYFLjw3cAmSVpV9Z5flHmclv9B5KPbO+s=</DigestValue>
      </Reference>
      <Reference URI="/word/styles.xml?ContentType=application/vnd.openxmlformats-officedocument.wordprocessingml.styles+xml">
        <DigestMethod Algorithm="http://www.w3.org/2001/04/xmlenc#sha256"/>
        <DigestValue>I0koRihd08l3SIXET9T0YvGQ5iLERR8G51NyJk6Bm6s=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2025-08-08T05:28:23Z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{EA748F2C-A965-4684-B5EF-9AB3EE100F15}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2025-08-08T05:28:23Z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l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4AC0AMAA4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ZwAAAFwAAAABAAAAVZXbQV9C20EKAAAAUAAAAA4AAABMAAAAAAAAAAAAAAAAAAAA//////////9oAAAAUABSAEEAUwBIAEEATgBUACAAVgBFAFIATQBBAAYAAAAHAAAABwAAAAYAAAAIAAAABwAAAAgAAAAF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hAAAAAoAAABgAAAAQAAAAGwAAAABAAAAVZXbQV9C20EKAAAAYAAAAAkAAABMAAAAAAAAAAAAAAAAAAAA//////////9gAAAARQBOAEcASQBOAEUARQBSACAAAAAGAAAACAAAAAgAAAADAAAACAAAAAYAAAAGAAAABwAAAAMAAABLAAAAQAAAADAAAAAFAAAAIAAAAAEAAAABAAAAEAAAAAAAAAAAAAAAHQEAAIAAAAAAAAAAAAAAAB0BAACAAAAAJQAAAAwAAAAC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NwBkAGUAMgA2ADAAZQBiAC0ANgBlAGQAZgAtADQANgAzADkALQA5ADQANgAxAC0AZAA2ADcAMwA1AGQAZgAyAGUAYwA1ADYAAAAGAAAAAwAAAAcAAAAHAAAABgAAAAcAAAADAAAABwAAAAUAAAADAAAAAwAAAAYAAAAHAAAABgAAAAYAAAAGAAAABgAAAAYAAAAHAAAABAAAAAYAAAAGAAAABwAAAAQAAAAEAAAABgAAAAYAAAAGAAAABgAAAAQAAAAGAAAABgAAAAYAAAAGAAAABAAAAAcAAAAGAAAABgAAAAYAAAAGAAAABwAAAAQAAAAGAAAABgAAAAUAAAAGAAAABgAAABYAAAAMAAAAAAAAACUAAAAMAAAAAgAAAA4AAAAUAAAAAAAAABAAAAAUAAAA</Object>
  <Object Id="idInvalidSigLnImg">AQAAAGwAAAAAAAAAAAAAABwBAAB/AAAAAAAAAAAAAACPHgAAtQ0AACBFTUYAAAEAP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ZwAAAFwAAAABAAAAVZXbQV9C20EKAAAAUAAAAA4AAABMAAAAAAAAAAAAAAAAAAAA//////////9oAAAAUABSAEEAUwBIAEEATgBUACAAVgBFAFIATQBBAAYAAAAHAAAABwAAAAYAAAAIAAAABwAAAAgAAAAF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hAAAAAoAAABgAAAAQAAAAGwAAAABAAAAVZXbQV9C20EKAAAAYAAAAAkAAABMAAAAAAAAAAAAAAAAAAAA//////////9gAAAARQBOAEcASQBOAEUARQBSACAAAAAGAAAACAAAAAgAAAADAAAACAAAAAYAAAAGAAAABwAAAAMAAABLAAAAQAAAADAAAAAFAAAAIAAAAAEAAAABAAAAEAAAAAAAAAAAAAAAHQEAAIAAAAAAAAAAAAAAAB0BAACAAAAAJQAAAAwAAAAC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NwBkAGUAMgA2ADAAZQBiAC0ANgBlAGQAZgAtADQANgAzADkALQA5ADQANgAxAC0AZAA2ADcAMwA1AGQAZgAyAGUAYwA1ADYAAAAGAAAAAwAAAAcAAAAHAAAABgAAAAcAAAADAAAABwAAAAUAAAADAAAAAwAAAAYAAAAHAAAABgAAAAYAAAAGAAAABgAAAAYAAAAHAAAABAAAAAYAAAAGAAAABwAAAAQAAAAEAAAABgAAAAYAAAAGAAAABgAAAAQAAAAGAAAABgAAAAYAAAAGAAAABAAAAAcAAAAGAAAABgAAAAYAAAAGAAAABwAAAAQAAAAGAAAABgAAAAU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71</cp:revision>
  <cp:lastPrinted>2021-01-21T05:50:00Z</cp:lastPrinted>
  <dcterms:created xsi:type="dcterms:W3CDTF">2019-10-30T06:01:00Z</dcterms:created>
  <dcterms:modified xsi:type="dcterms:W3CDTF">2025-08-08T05:28:00Z</dcterms:modified>
</cp:coreProperties>
</file>